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0E9CA" w14:textId="7267A424" w:rsidR="0085128A" w:rsidRPr="00FE710F" w:rsidRDefault="0085128A" w:rsidP="00FE710F">
      <w:pPr>
        <w:spacing w:line="240" w:lineRule="auto"/>
        <w:rPr>
          <w:sz w:val="24"/>
          <w:szCs w:val="24"/>
        </w:rPr>
      </w:pPr>
      <w:r w:rsidRPr="00FE710F">
        <w:rPr>
          <w:sz w:val="24"/>
          <w:szCs w:val="24"/>
        </w:rPr>
        <w:t>Dječji vrtić Bakar</w:t>
      </w:r>
    </w:p>
    <w:p w14:paraId="5C63B17E" w14:textId="74625EE8" w:rsidR="0085128A" w:rsidRPr="00FE710F" w:rsidRDefault="0085128A" w:rsidP="00FE710F">
      <w:pPr>
        <w:spacing w:line="240" w:lineRule="auto"/>
        <w:rPr>
          <w:sz w:val="24"/>
          <w:szCs w:val="24"/>
        </w:rPr>
      </w:pPr>
      <w:proofErr w:type="spellStart"/>
      <w:r w:rsidRPr="00FE710F">
        <w:rPr>
          <w:sz w:val="24"/>
          <w:szCs w:val="24"/>
        </w:rPr>
        <w:t>Lokaj</w:t>
      </w:r>
      <w:proofErr w:type="spellEnd"/>
      <w:r w:rsidRPr="00FE710F">
        <w:rPr>
          <w:sz w:val="24"/>
          <w:szCs w:val="24"/>
        </w:rPr>
        <w:t xml:space="preserve"> 193 a </w:t>
      </w:r>
    </w:p>
    <w:p w14:paraId="35B4C2E6" w14:textId="1A1ED050" w:rsidR="0085128A" w:rsidRPr="00FE710F" w:rsidRDefault="0085128A" w:rsidP="00FE710F">
      <w:pPr>
        <w:spacing w:line="240" w:lineRule="auto"/>
        <w:rPr>
          <w:sz w:val="24"/>
          <w:szCs w:val="24"/>
        </w:rPr>
      </w:pPr>
      <w:r w:rsidRPr="00FE710F">
        <w:rPr>
          <w:sz w:val="24"/>
          <w:szCs w:val="24"/>
        </w:rPr>
        <w:t>51222 Bakar</w:t>
      </w:r>
    </w:p>
    <w:p w14:paraId="0F651B06" w14:textId="58944968" w:rsidR="0085128A" w:rsidRPr="00FE710F" w:rsidRDefault="0085128A" w:rsidP="00FE710F">
      <w:pPr>
        <w:spacing w:line="240" w:lineRule="auto"/>
        <w:rPr>
          <w:sz w:val="24"/>
          <w:szCs w:val="24"/>
        </w:rPr>
      </w:pPr>
      <w:r w:rsidRPr="00FE710F">
        <w:rPr>
          <w:sz w:val="24"/>
          <w:szCs w:val="24"/>
        </w:rPr>
        <w:t>KLASA: 601-02/2</w:t>
      </w:r>
      <w:r w:rsidR="00867C67">
        <w:rPr>
          <w:sz w:val="24"/>
          <w:szCs w:val="24"/>
        </w:rPr>
        <w:t>6</w:t>
      </w:r>
      <w:r w:rsidRPr="00FE710F">
        <w:rPr>
          <w:sz w:val="24"/>
          <w:szCs w:val="24"/>
        </w:rPr>
        <w:t>-01/</w:t>
      </w:r>
      <w:r w:rsidR="00867C67">
        <w:rPr>
          <w:sz w:val="24"/>
          <w:szCs w:val="24"/>
        </w:rPr>
        <w:t>01</w:t>
      </w:r>
    </w:p>
    <w:p w14:paraId="6D66526C" w14:textId="6AB47136" w:rsidR="0085128A" w:rsidRPr="00FE710F" w:rsidRDefault="0085128A" w:rsidP="00FE710F">
      <w:pPr>
        <w:spacing w:line="240" w:lineRule="auto"/>
        <w:rPr>
          <w:sz w:val="24"/>
          <w:szCs w:val="24"/>
        </w:rPr>
      </w:pPr>
      <w:r w:rsidRPr="00FE710F">
        <w:rPr>
          <w:sz w:val="24"/>
          <w:szCs w:val="24"/>
        </w:rPr>
        <w:t>URBROJ: 2170-2-22/01-2</w:t>
      </w:r>
      <w:r w:rsidR="00446F75">
        <w:rPr>
          <w:sz w:val="24"/>
          <w:szCs w:val="24"/>
        </w:rPr>
        <w:t>6</w:t>
      </w:r>
      <w:r w:rsidRPr="00FE710F">
        <w:rPr>
          <w:sz w:val="24"/>
          <w:szCs w:val="24"/>
        </w:rPr>
        <w:t>/</w:t>
      </w:r>
    </w:p>
    <w:p w14:paraId="64F72D70" w14:textId="72F34036" w:rsidR="0085128A" w:rsidRPr="00FE710F" w:rsidRDefault="0085128A" w:rsidP="0085128A">
      <w:pPr>
        <w:jc w:val="center"/>
        <w:rPr>
          <w:b/>
          <w:bCs/>
          <w:sz w:val="28"/>
          <w:szCs w:val="28"/>
        </w:rPr>
      </w:pPr>
      <w:r w:rsidRPr="00FE710F">
        <w:rPr>
          <w:b/>
          <w:bCs/>
          <w:sz w:val="28"/>
          <w:szCs w:val="28"/>
        </w:rPr>
        <w:t>Z A H T J E V</w:t>
      </w:r>
    </w:p>
    <w:p w14:paraId="27804770" w14:textId="724DE3ED" w:rsidR="0085128A" w:rsidRPr="00FE710F" w:rsidRDefault="0085128A" w:rsidP="0085128A">
      <w:pPr>
        <w:jc w:val="center"/>
        <w:rPr>
          <w:b/>
          <w:bCs/>
          <w:sz w:val="28"/>
          <w:szCs w:val="28"/>
        </w:rPr>
      </w:pPr>
      <w:r w:rsidRPr="00FE710F">
        <w:rPr>
          <w:b/>
          <w:bCs/>
          <w:sz w:val="28"/>
          <w:szCs w:val="28"/>
        </w:rPr>
        <w:t>Za ispis djeteta iz Dječjeg vrtića Bakar</w:t>
      </w:r>
    </w:p>
    <w:p w14:paraId="4A28C0A6" w14:textId="77777777" w:rsidR="0085128A" w:rsidRPr="00FE710F" w:rsidRDefault="0085128A" w:rsidP="0085128A">
      <w:pPr>
        <w:jc w:val="center"/>
        <w:rPr>
          <w:sz w:val="24"/>
          <w:szCs w:val="24"/>
        </w:rPr>
      </w:pPr>
    </w:p>
    <w:p w14:paraId="7792E606" w14:textId="7A31732B" w:rsidR="0085128A" w:rsidRPr="00FE710F" w:rsidRDefault="0085128A" w:rsidP="0085128A">
      <w:pPr>
        <w:rPr>
          <w:sz w:val="24"/>
          <w:szCs w:val="24"/>
        </w:rPr>
      </w:pPr>
      <w:r w:rsidRPr="00FE710F">
        <w:rPr>
          <w:sz w:val="24"/>
          <w:szCs w:val="24"/>
        </w:rPr>
        <w:t>Ime i prezime djeteta: _____________________________________________</w:t>
      </w:r>
    </w:p>
    <w:p w14:paraId="0497A547" w14:textId="5F0C2E6F" w:rsidR="0085128A" w:rsidRPr="00FE710F" w:rsidRDefault="0085128A" w:rsidP="00FE710F">
      <w:pPr>
        <w:rPr>
          <w:sz w:val="24"/>
          <w:szCs w:val="24"/>
        </w:rPr>
      </w:pPr>
      <w:proofErr w:type="spellStart"/>
      <w:r w:rsidRPr="00FE710F">
        <w:rPr>
          <w:sz w:val="24"/>
          <w:szCs w:val="24"/>
        </w:rPr>
        <w:t>Objekat</w:t>
      </w:r>
      <w:proofErr w:type="spellEnd"/>
      <w:r w:rsidRPr="00FE710F">
        <w:rPr>
          <w:sz w:val="24"/>
          <w:szCs w:val="24"/>
        </w:rPr>
        <w:t xml:space="preserve">:  </w:t>
      </w:r>
      <w:r w:rsidRPr="00FE710F">
        <w:rPr>
          <w:sz w:val="24"/>
          <w:szCs w:val="24"/>
        </w:rPr>
        <w:tab/>
        <w:t>1. vrtić Fijolica</w:t>
      </w:r>
      <w:r w:rsidR="00FE710F">
        <w:rPr>
          <w:sz w:val="24"/>
          <w:szCs w:val="24"/>
        </w:rPr>
        <w:t xml:space="preserve">      </w:t>
      </w:r>
      <w:r w:rsidRPr="00FE710F">
        <w:rPr>
          <w:sz w:val="24"/>
          <w:szCs w:val="24"/>
        </w:rPr>
        <w:t>2. vrtić Škrljevo</w:t>
      </w:r>
      <w:r w:rsidR="00FE710F">
        <w:rPr>
          <w:sz w:val="24"/>
          <w:szCs w:val="24"/>
        </w:rPr>
        <w:t xml:space="preserve">        </w:t>
      </w:r>
      <w:r w:rsidRPr="00FE710F">
        <w:rPr>
          <w:sz w:val="24"/>
          <w:szCs w:val="24"/>
        </w:rPr>
        <w:t xml:space="preserve">3. vrtić </w:t>
      </w:r>
      <w:proofErr w:type="spellStart"/>
      <w:r w:rsidRPr="00FE710F">
        <w:rPr>
          <w:sz w:val="24"/>
          <w:szCs w:val="24"/>
        </w:rPr>
        <w:t>Hreljin</w:t>
      </w:r>
      <w:proofErr w:type="spellEnd"/>
      <w:r w:rsidR="00FE710F">
        <w:rPr>
          <w:sz w:val="24"/>
          <w:szCs w:val="24"/>
        </w:rPr>
        <w:t xml:space="preserve">    (zaokružiti)</w:t>
      </w:r>
    </w:p>
    <w:p w14:paraId="1BDDAD65" w14:textId="6FF70675" w:rsidR="0085128A" w:rsidRPr="00FE710F" w:rsidRDefault="0085128A" w:rsidP="0085128A">
      <w:pPr>
        <w:rPr>
          <w:sz w:val="24"/>
          <w:szCs w:val="24"/>
        </w:rPr>
      </w:pPr>
      <w:r w:rsidRPr="00FE710F">
        <w:rPr>
          <w:sz w:val="24"/>
          <w:szCs w:val="24"/>
        </w:rPr>
        <w:t>Naziv skupine: ___________________________________________________</w:t>
      </w:r>
    </w:p>
    <w:p w14:paraId="3FB170D9" w14:textId="258AA6C1" w:rsidR="0085128A" w:rsidRPr="00FE710F" w:rsidRDefault="0085128A" w:rsidP="0085128A">
      <w:pPr>
        <w:rPr>
          <w:sz w:val="24"/>
          <w:szCs w:val="24"/>
        </w:rPr>
      </w:pPr>
      <w:r w:rsidRPr="00FE710F">
        <w:rPr>
          <w:sz w:val="24"/>
          <w:szCs w:val="24"/>
        </w:rPr>
        <w:t>Datum ispisa: ____________________________________________________</w:t>
      </w:r>
    </w:p>
    <w:p w14:paraId="5C7C4F85" w14:textId="6243D2FC" w:rsidR="0085128A" w:rsidRPr="00FE710F" w:rsidRDefault="0085128A" w:rsidP="0085128A">
      <w:pPr>
        <w:rPr>
          <w:sz w:val="24"/>
          <w:szCs w:val="24"/>
        </w:rPr>
      </w:pPr>
      <w:r w:rsidRPr="00FE710F">
        <w:rPr>
          <w:sz w:val="24"/>
          <w:szCs w:val="24"/>
        </w:rPr>
        <w:t>Razlog ispisa: _____________________________________________________</w:t>
      </w:r>
    </w:p>
    <w:p w14:paraId="734C4C17" w14:textId="77777777" w:rsidR="00EC0ECD" w:rsidRDefault="00EC0ECD" w:rsidP="00FE710F">
      <w:pPr>
        <w:pBdr>
          <w:bottom w:val="single" w:sz="12" w:space="1" w:color="auto"/>
        </w:pBdr>
        <w:rPr>
          <w:sz w:val="24"/>
          <w:szCs w:val="24"/>
        </w:rPr>
      </w:pPr>
    </w:p>
    <w:p w14:paraId="4193769F" w14:textId="51E257BA" w:rsidR="0085128A" w:rsidRDefault="0085128A" w:rsidP="00FE710F">
      <w:pPr>
        <w:pBdr>
          <w:bottom w:val="single" w:sz="12" w:space="1" w:color="auto"/>
        </w:pBdr>
        <w:rPr>
          <w:sz w:val="24"/>
          <w:szCs w:val="24"/>
        </w:rPr>
      </w:pPr>
      <w:r w:rsidRPr="00FE710F">
        <w:rPr>
          <w:sz w:val="24"/>
          <w:szCs w:val="24"/>
        </w:rPr>
        <w:t xml:space="preserve">IBAN na koji želim uplatu povrata akontacije ili preplaćenog iznosa: </w:t>
      </w:r>
    </w:p>
    <w:p w14:paraId="162F7F18" w14:textId="77777777" w:rsidR="00FE710F" w:rsidRDefault="00FE710F" w:rsidP="00FE710F">
      <w:pPr>
        <w:pBdr>
          <w:bottom w:val="single" w:sz="12" w:space="1" w:color="auto"/>
        </w:pBdr>
        <w:rPr>
          <w:sz w:val="24"/>
          <w:szCs w:val="24"/>
        </w:rPr>
      </w:pPr>
    </w:p>
    <w:p w14:paraId="71624B38" w14:textId="77777777" w:rsidR="0085128A" w:rsidRPr="00FE710F" w:rsidRDefault="0085128A" w:rsidP="0085128A">
      <w:pPr>
        <w:rPr>
          <w:sz w:val="24"/>
          <w:szCs w:val="24"/>
        </w:rPr>
      </w:pPr>
      <w:r w:rsidRPr="00FE710F">
        <w:rPr>
          <w:sz w:val="24"/>
          <w:szCs w:val="24"/>
        </w:rPr>
        <w:t>Potpis oba roditelja(skrbnika)/samohranog roditelja:</w:t>
      </w:r>
    </w:p>
    <w:p w14:paraId="52EC0B8E" w14:textId="77777777" w:rsidR="0085128A" w:rsidRPr="00FE710F" w:rsidRDefault="0085128A" w:rsidP="0085128A">
      <w:pPr>
        <w:rPr>
          <w:sz w:val="24"/>
          <w:szCs w:val="24"/>
        </w:rPr>
      </w:pPr>
      <w:r w:rsidRPr="00FE710F">
        <w:rPr>
          <w:sz w:val="24"/>
          <w:szCs w:val="24"/>
        </w:rPr>
        <w:t>_____________________________________________________</w:t>
      </w:r>
    </w:p>
    <w:p w14:paraId="3D76EE31" w14:textId="77777777" w:rsidR="0085128A" w:rsidRPr="00FE710F" w:rsidRDefault="0085128A" w:rsidP="0085128A">
      <w:pPr>
        <w:rPr>
          <w:sz w:val="24"/>
          <w:szCs w:val="24"/>
        </w:rPr>
      </w:pPr>
      <w:r w:rsidRPr="00FE710F">
        <w:rPr>
          <w:sz w:val="24"/>
          <w:szCs w:val="24"/>
        </w:rPr>
        <w:t>_____________________________________________________</w:t>
      </w:r>
    </w:p>
    <w:p w14:paraId="7E504FB2" w14:textId="77777777" w:rsidR="0085128A" w:rsidRPr="00FE710F" w:rsidRDefault="0085128A" w:rsidP="0085128A">
      <w:pPr>
        <w:rPr>
          <w:sz w:val="24"/>
          <w:szCs w:val="24"/>
        </w:rPr>
      </w:pPr>
      <w:r w:rsidRPr="00FE710F">
        <w:rPr>
          <w:sz w:val="24"/>
          <w:szCs w:val="24"/>
        </w:rPr>
        <w:t>U _______________, dana _________________________________</w:t>
      </w:r>
    </w:p>
    <w:p w14:paraId="42CE8CD9" w14:textId="77777777" w:rsidR="0085128A" w:rsidRPr="00FE710F" w:rsidRDefault="0085128A" w:rsidP="0085128A">
      <w:pPr>
        <w:rPr>
          <w:sz w:val="24"/>
          <w:szCs w:val="24"/>
        </w:rPr>
      </w:pPr>
    </w:p>
    <w:p w14:paraId="1BFD58DB" w14:textId="77777777" w:rsidR="0085128A" w:rsidRPr="00FE710F" w:rsidRDefault="0085128A" w:rsidP="0085128A">
      <w:pPr>
        <w:rPr>
          <w:sz w:val="24"/>
          <w:szCs w:val="24"/>
        </w:rPr>
      </w:pPr>
      <w:r w:rsidRPr="00FE710F">
        <w:rPr>
          <w:sz w:val="24"/>
          <w:szCs w:val="24"/>
        </w:rPr>
        <w:t>Napomena:</w:t>
      </w:r>
    </w:p>
    <w:p w14:paraId="40DFC27F" w14:textId="5B8323BF" w:rsidR="0085128A" w:rsidRPr="00FE710F" w:rsidRDefault="0085128A" w:rsidP="00EC0ECD">
      <w:pPr>
        <w:spacing w:line="240" w:lineRule="auto"/>
        <w:rPr>
          <w:sz w:val="24"/>
          <w:szCs w:val="24"/>
        </w:rPr>
      </w:pPr>
      <w:r w:rsidRPr="00FE710F">
        <w:rPr>
          <w:sz w:val="24"/>
          <w:szCs w:val="24"/>
        </w:rPr>
        <w:t xml:space="preserve">Ispis djeteta može biti isključivo sa zadnjim danom u mjesecu, a </w:t>
      </w:r>
      <w:r w:rsidR="00EC0ECD">
        <w:rPr>
          <w:sz w:val="24"/>
          <w:szCs w:val="24"/>
        </w:rPr>
        <w:t>Z</w:t>
      </w:r>
      <w:r w:rsidRPr="00FE710F">
        <w:rPr>
          <w:sz w:val="24"/>
          <w:szCs w:val="24"/>
        </w:rPr>
        <w:t xml:space="preserve">ahtjev se predaje u tajništvo-računovodstvo vrtića najkasnije 15 dana prije dana ispisa. </w:t>
      </w:r>
    </w:p>
    <w:p w14:paraId="051C4308" w14:textId="3B1A23D7" w:rsidR="0085128A" w:rsidRPr="00FE710F" w:rsidRDefault="00FE710F" w:rsidP="00EC0ECD">
      <w:pPr>
        <w:spacing w:line="240" w:lineRule="auto"/>
        <w:rPr>
          <w:sz w:val="24"/>
          <w:szCs w:val="24"/>
        </w:rPr>
      </w:pPr>
      <w:r w:rsidRPr="00FE710F">
        <w:rPr>
          <w:sz w:val="24"/>
          <w:szCs w:val="24"/>
        </w:rPr>
        <w:t xml:space="preserve">Na temelju podnesenog Zahtjeva za ispis djeteta oba roditelja (skrbnika)/samohrani roditelj potpisuju Zahtjev za ispis iz redovitog programa predškolskog odgoja i naobrazbe djeteta, a Dječji vrtić Bakar dostavlja Rješenje o ispisu. </w:t>
      </w:r>
    </w:p>
    <w:p w14:paraId="3F2DD886" w14:textId="3F2D8F61" w:rsidR="00FE710F" w:rsidRPr="00FE710F" w:rsidRDefault="00FE710F" w:rsidP="00EC0ECD">
      <w:pPr>
        <w:spacing w:line="240" w:lineRule="auto"/>
        <w:rPr>
          <w:sz w:val="24"/>
          <w:szCs w:val="24"/>
        </w:rPr>
      </w:pPr>
      <w:r w:rsidRPr="00FE710F">
        <w:rPr>
          <w:sz w:val="24"/>
          <w:szCs w:val="24"/>
        </w:rPr>
        <w:t>Ukoliko s danom ispisa korisnik usluga nije podmirio sve obveze, Dječji vrtić neće potpisati Rješenje o ispisu o ostvarivanju redovitog programa predškolskog odgoja i naobrazbe djeteta i smatrat će se da dijete nije ispisano iz vrtića</w:t>
      </w:r>
    </w:p>
    <w:sectPr w:rsidR="00FE710F" w:rsidRPr="00FE7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28A"/>
    <w:rsid w:val="00131FC4"/>
    <w:rsid w:val="003D20E1"/>
    <w:rsid w:val="00446F75"/>
    <w:rsid w:val="006F4D9E"/>
    <w:rsid w:val="0085128A"/>
    <w:rsid w:val="00867C67"/>
    <w:rsid w:val="00B95BF1"/>
    <w:rsid w:val="00CC643E"/>
    <w:rsid w:val="00CC7ABA"/>
    <w:rsid w:val="00EC0ECD"/>
    <w:rsid w:val="00FE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8046C"/>
  <w15:chartTrackingRefBased/>
  <w15:docId w15:val="{6C43FA89-EE18-4FC4-BA7C-357EF7FD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2023-04-17T14:23:00Z</cp:lastPrinted>
  <dcterms:created xsi:type="dcterms:W3CDTF">2026-04-20T10:30:00Z</dcterms:created>
  <dcterms:modified xsi:type="dcterms:W3CDTF">2026-04-23T10:04:00Z</dcterms:modified>
</cp:coreProperties>
</file>